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267" w:rsidRPr="00C07A3D" w:rsidRDefault="00C07A3D" w:rsidP="00896C97">
      <w:pPr>
        <w:jc w:val="center"/>
        <w:rPr>
          <w:rFonts w:ascii="Century Gothic" w:hAnsi="Century Gothic"/>
          <w:b/>
          <w:sz w:val="40"/>
          <w:szCs w:val="40"/>
          <w:u w:val="single"/>
        </w:rPr>
      </w:pPr>
      <w:r>
        <w:rPr>
          <w:rFonts w:ascii="Century Gothic" w:hAnsi="Century Gothic"/>
          <w:b/>
          <w:noProof/>
          <w:sz w:val="40"/>
          <w:szCs w:val="40"/>
          <w:u w:val="single"/>
          <w:lang w:eastAsia="en-CA"/>
        </w:rPr>
        <w:t>13-17 avril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094"/>
      </w:tblGrid>
      <w:tr w:rsidR="00741EF6" w:rsidRPr="00C07A3D" w:rsidTr="00896C97">
        <w:tc>
          <w:tcPr>
            <w:tcW w:w="1696" w:type="dxa"/>
          </w:tcPr>
          <w:p w:rsidR="00741EF6" w:rsidRPr="00FE1839" w:rsidRDefault="00741EF6" w:rsidP="00741EF6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Vendredi</w:t>
            </w:r>
          </w:p>
        </w:tc>
        <w:tc>
          <w:tcPr>
            <w:tcW w:w="9094" w:type="dxa"/>
          </w:tcPr>
          <w:p w:rsidR="00741EF6" w:rsidRDefault="00741EF6" w:rsidP="00741EF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Oral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Joue à ni oui ni non avec ta famille</w:t>
            </w:r>
          </w:p>
          <w:p w:rsidR="00741EF6" w:rsidRPr="002F4EC7" w:rsidRDefault="00741EF6" w:rsidP="00741EF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Travail de mots</w:t>
            </w:r>
            <w:r w:rsidRPr="00E75F46"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Va sur le site Kahoot!  </w:t>
            </w:r>
            <w:r w:rsidR="002F4EC7" w:rsidRPr="002F4EC7">
              <w:rPr>
                <w:rFonts w:ascii="Century Gothic" w:hAnsi="Century Gothic"/>
                <w:sz w:val="28"/>
                <w:szCs w:val="28"/>
              </w:rPr>
              <w:t>(I will send info on Thursday)</w:t>
            </w:r>
          </w:p>
          <w:p w:rsidR="00741EF6" w:rsidRDefault="00741EF6" w:rsidP="00741EF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Lecture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Lire un livre </w:t>
            </w:r>
            <w:r w:rsidRPr="00E75F46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ou</w:t>
            </w:r>
            <w:r w:rsidRPr="00E75F46">
              <w:rPr>
                <w:rFonts w:ascii="Century Gothic" w:hAnsi="Century Gothic"/>
                <w:sz w:val="28"/>
                <w:szCs w:val="28"/>
                <w:lang w:val="fr-CA"/>
              </w:rPr>
              <w:t xml:space="preserve"> aller sur le site </w:t>
            </w:r>
            <w:hyperlink r:id="rId5" w:history="1">
              <w:r w:rsidRPr="00EA52DB">
                <w:rPr>
                  <w:rStyle w:val="Hyperlink"/>
                  <w:lang w:val="fr-CA"/>
                </w:rPr>
                <w:t>https://jelis-free.rkpublishing.com/student</w:t>
              </w:r>
            </w:hyperlink>
            <w:r>
              <w:rPr>
                <w:lang w:val="fr-CA"/>
              </w:rPr>
              <w:t xml:space="preserve">  </w:t>
            </w:r>
            <w:r w:rsidRPr="00FE1839">
              <w:rPr>
                <w:rFonts w:ascii="Century Gothic" w:hAnsi="Century Gothic"/>
                <w:sz w:val="28"/>
                <w:szCs w:val="28"/>
                <w:lang w:val="fr-CA"/>
              </w:rPr>
              <w:t>(15 min)</w:t>
            </w:r>
          </w:p>
          <w:p w:rsidR="00741EF6" w:rsidRPr="00FE1839" w:rsidRDefault="00741EF6" w:rsidP="00741EF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Écriture</w:t>
            </w:r>
            <w:r w:rsidRPr="00FE1839"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>Écrit un paragraphe sur ta semaine et envoie moi le paragraphe</w:t>
            </w:r>
          </w:p>
          <w:p w:rsidR="00741EF6" w:rsidRDefault="00741EF6" w:rsidP="00741EF6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FE1839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Math</w:t>
            </w:r>
            <w:r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Joue à la bataille de multiplication avec un membre de ta famille </w:t>
            </w:r>
            <w:r w:rsidRPr="00FE1839">
              <w:rPr>
                <w:rFonts w:ascii="Century Gothic" w:hAnsi="Century Gothic"/>
                <w:sz w:val="28"/>
                <w:szCs w:val="28"/>
                <w:lang w:val="fr-CA"/>
              </w:rPr>
              <w:t>(15 min)</w:t>
            </w:r>
          </w:p>
          <w:p w:rsidR="00741EF6" w:rsidRPr="002F4EC7" w:rsidRDefault="002F4EC7" w:rsidP="002F4E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  <w:r w:rsidRPr="00896C97">
              <w:rPr>
                <w:rFonts w:ascii="Century Gothic" w:hAnsi="Century Gothic"/>
                <w:b/>
                <w:sz w:val="28"/>
                <w:szCs w:val="28"/>
                <w:u w:val="single"/>
              </w:rPr>
              <w:t>English</w:t>
            </w:r>
            <w:r w:rsidRPr="00896C97">
              <w:rPr>
                <w:rFonts w:ascii="Century Gothic" w:hAnsi="Century Gothic"/>
                <w:sz w:val="28"/>
                <w:szCs w:val="28"/>
              </w:rPr>
              <w:t xml:space="preserve"> ~ Read a book or Tumblebook (15 min) </w:t>
            </w:r>
            <w:hyperlink r:id="rId6" w:history="1">
              <w:r w:rsidRPr="00896C97">
                <w:rPr>
                  <w:rStyle w:val="Hyperlink"/>
                  <w:rFonts w:ascii="Century Gothic" w:hAnsi="Century Gothic"/>
                  <w:sz w:val="28"/>
                  <w:szCs w:val="28"/>
                </w:rPr>
                <w:t>https://www.tumblebooks.com/</w:t>
              </w:r>
            </w:hyperlink>
            <w:r w:rsidRPr="00896C97"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>(</w:t>
            </w:r>
            <w:r w:rsidRPr="00896C97">
              <w:rPr>
                <w:color w:val="000000"/>
                <w:sz w:val="27"/>
                <w:szCs w:val="27"/>
              </w:rPr>
              <w:t>Login</w:t>
            </w:r>
            <w:r>
              <w:rPr>
                <w:color w:val="000000"/>
                <w:sz w:val="27"/>
                <w:szCs w:val="27"/>
              </w:rPr>
              <w:t>: Sussex Corner Password: books)</w:t>
            </w:r>
            <w:r w:rsidRPr="00896C97">
              <w:rPr>
                <w:color w:val="000000"/>
                <w:sz w:val="27"/>
                <w:szCs w:val="27"/>
              </w:rPr>
              <w:t xml:space="preserve"> </w:t>
            </w:r>
          </w:p>
          <w:p w:rsidR="002F4EC7" w:rsidRPr="002F4EC7" w:rsidRDefault="002F4EC7" w:rsidP="002F4EC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28"/>
                <w:szCs w:val="28"/>
                <w:lang w:val="fr-CA"/>
              </w:rPr>
            </w:pPr>
            <w:r w:rsidRPr="002F4EC7">
              <w:rPr>
                <w:rFonts w:ascii="Century Gothic" w:hAnsi="Century Gothic"/>
                <w:b/>
                <w:sz w:val="28"/>
                <w:szCs w:val="28"/>
                <w:u w:val="single"/>
                <w:lang w:val="fr-CA"/>
              </w:rPr>
              <w:t>Art</w:t>
            </w:r>
            <w:r w:rsidRPr="002F4EC7">
              <w:rPr>
                <w:rFonts w:ascii="Century Gothic" w:hAnsi="Century Gothic"/>
                <w:sz w:val="28"/>
                <w:szCs w:val="28"/>
                <w:lang w:val="fr-CA"/>
              </w:rPr>
              <w:t xml:space="preserve"> ~ Va sur ArtHub et fait un dessin</w:t>
            </w:r>
          </w:p>
        </w:tc>
      </w:tr>
    </w:tbl>
    <w:p w:rsidR="00896C97" w:rsidRPr="002F4EC7" w:rsidRDefault="00896C97" w:rsidP="00896C97">
      <w:pPr>
        <w:rPr>
          <w:rFonts w:ascii="Century Gothic" w:hAnsi="Century Gothic"/>
          <w:sz w:val="28"/>
          <w:szCs w:val="28"/>
          <w:lang w:val="fr-CA"/>
        </w:rPr>
      </w:pPr>
    </w:p>
    <w:p w:rsidR="00896C97" w:rsidRPr="002F4EC7" w:rsidRDefault="00896C97">
      <w:pPr>
        <w:rPr>
          <w:rFonts w:ascii="Century Gothic" w:hAnsi="Century Gothic"/>
          <w:sz w:val="28"/>
          <w:szCs w:val="28"/>
          <w:lang w:val="fr-CA"/>
        </w:rPr>
      </w:pPr>
    </w:p>
    <w:sectPr w:rsidR="00896C97" w:rsidRPr="002F4EC7" w:rsidSect="00896C9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33C0"/>
    <w:multiLevelType w:val="hybridMultilevel"/>
    <w:tmpl w:val="0FAA60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10595"/>
    <w:multiLevelType w:val="hybridMultilevel"/>
    <w:tmpl w:val="A4DE4E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23A9D"/>
    <w:multiLevelType w:val="hybridMultilevel"/>
    <w:tmpl w:val="8D0A3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80308"/>
    <w:multiLevelType w:val="hybridMultilevel"/>
    <w:tmpl w:val="0A2CAB0C"/>
    <w:lvl w:ilvl="0" w:tplc="9D9AC660">
      <w:start w:val="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A62A0"/>
    <w:multiLevelType w:val="hybridMultilevel"/>
    <w:tmpl w:val="43BE657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31BA"/>
    <w:multiLevelType w:val="hybridMultilevel"/>
    <w:tmpl w:val="F70A0020"/>
    <w:lvl w:ilvl="0" w:tplc="2B0E08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97"/>
    <w:rsid w:val="00111EB4"/>
    <w:rsid w:val="002F4EC7"/>
    <w:rsid w:val="003A6661"/>
    <w:rsid w:val="00561267"/>
    <w:rsid w:val="00741EF6"/>
    <w:rsid w:val="0085487C"/>
    <w:rsid w:val="00896C97"/>
    <w:rsid w:val="00A57EBC"/>
    <w:rsid w:val="00C0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3576DE-8097-4127-97C4-E455BD19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6C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6C9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6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mblebooks.com/" TargetMode="External"/><Relationship Id="rId5" Type="http://schemas.openxmlformats.org/officeDocument/2006/relationships/hyperlink" Target="https://jelis-free.rkpublishing.com/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Charest, Sonia (ASD-S)</dc:creator>
  <cp:keywords/>
  <dc:description/>
  <cp:lastModifiedBy>Charest, Sonia (ASD-S)</cp:lastModifiedBy>
  <cp:revision>5</cp:revision>
  <dcterms:created xsi:type="dcterms:W3CDTF">2020-04-10T22:45:00Z</dcterms:created>
  <dcterms:modified xsi:type="dcterms:W3CDTF">2020-04-13T00:53:00Z</dcterms:modified>
</cp:coreProperties>
</file>